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02F8" w14:textId="0F6C3054" w:rsidR="00AB0555" w:rsidRPr="00B710F8" w:rsidRDefault="00AB0555" w:rsidP="00FB6DE0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710F8">
        <w:rPr>
          <w:rFonts w:ascii="標楷體" w:eastAsia="標楷體" w:hAnsi="標楷體" w:hint="eastAsia"/>
          <w:b/>
          <w:sz w:val="28"/>
          <w:szCs w:val="28"/>
        </w:rPr>
        <w:t>「</w:t>
      </w:r>
      <w:r w:rsidR="0048720C" w:rsidRPr="0048720C">
        <w:rPr>
          <w:rFonts w:ascii="Times New Roman" w:eastAsia="標楷體" w:hAnsi="Times New Roman"/>
          <w:b/>
          <w:sz w:val="28"/>
          <w:szCs w:val="28"/>
        </w:rPr>
        <w:t>2025</w:t>
      </w:r>
      <w:r w:rsidR="0048720C" w:rsidRPr="0048720C">
        <w:rPr>
          <w:rFonts w:ascii="Times New Roman" w:eastAsia="標楷體" w:hAnsi="Times New Roman"/>
          <w:b/>
          <w:sz w:val="28"/>
          <w:szCs w:val="28"/>
        </w:rPr>
        <w:t>第一屆全國智慧</w:t>
      </w:r>
      <w:proofErr w:type="gramStart"/>
      <w:r w:rsidR="0048720C" w:rsidRPr="0048720C">
        <w:rPr>
          <w:rFonts w:ascii="Times New Roman" w:eastAsia="標楷體" w:hAnsi="Times New Roman"/>
          <w:b/>
          <w:sz w:val="28"/>
          <w:szCs w:val="28"/>
        </w:rPr>
        <w:t>醫療暨永續</w:t>
      </w:r>
      <w:proofErr w:type="gramEnd"/>
      <w:r w:rsidR="0048720C" w:rsidRPr="0048720C">
        <w:rPr>
          <w:rFonts w:ascii="Times New Roman" w:eastAsia="標楷體" w:hAnsi="Times New Roman"/>
          <w:b/>
          <w:sz w:val="28"/>
          <w:szCs w:val="28"/>
        </w:rPr>
        <w:t>發展</w:t>
      </w:r>
      <w:r w:rsidRPr="0048720C">
        <w:rPr>
          <w:rFonts w:ascii="Times New Roman" w:eastAsia="標楷體" w:hAnsi="Times New Roman"/>
          <w:b/>
          <w:sz w:val="28"/>
          <w:szCs w:val="28"/>
        </w:rPr>
        <w:t>競賽活動辦法」</w:t>
      </w:r>
      <w:r w:rsidRPr="00B710F8">
        <w:rPr>
          <w:rFonts w:ascii="標楷體" w:eastAsia="標楷體" w:hAnsi="標楷體" w:hint="eastAsia"/>
          <w:b/>
          <w:sz w:val="28"/>
          <w:szCs w:val="28"/>
        </w:rPr>
        <w:t>計劃書格式</w:t>
      </w:r>
    </w:p>
    <w:p w14:paraId="565FA91A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計劃書名稱</w:t>
      </w:r>
    </w:p>
    <w:p w14:paraId="2EE72F73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149FA764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創新(創意)構想、目標</w:t>
      </w:r>
    </w:p>
    <w:p w14:paraId="4BE56717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3AB0CD4D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主要產品</w:t>
      </w:r>
      <w:proofErr w:type="gramStart"/>
      <w:r w:rsidRPr="00B710F8">
        <w:rPr>
          <w:rFonts w:ascii="標楷體" w:eastAsia="標楷體" w:hAnsi="標楷體" w:hint="eastAsia"/>
        </w:rPr>
        <w:t>∕</w:t>
      </w:r>
      <w:proofErr w:type="gramEnd"/>
      <w:r w:rsidRPr="00B710F8">
        <w:rPr>
          <w:rFonts w:ascii="標楷體" w:eastAsia="標楷體" w:hAnsi="標楷體" w:hint="eastAsia"/>
        </w:rPr>
        <w:t>服務∕設計∕技術</w:t>
      </w:r>
    </w:p>
    <w:p w14:paraId="2BC0C4B0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1D4652E1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創新(創意)重點、特色</w:t>
      </w:r>
    </w:p>
    <w:p w14:paraId="2DE64B65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76E72A5E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經營型態</w:t>
      </w:r>
    </w:p>
    <w:p w14:paraId="1D515FB2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55D0F9C4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經營團隊</w:t>
      </w:r>
    </w:p>
    <w:p w14:paraId="4D0AC6B1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3175631F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設備規劃</w:t>
      </w:r>
    </w:p>
    <w:p w14:paraId="7F686889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637F4C86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資本規劃</w:t>
      </w:r>
    </w:p>
    <w:p w14:paraId="25A79B28" w14:textId="77777777" w:rsidR="00AB0555" w:rsidRPr="00B710F8" w:rsidRDefault="00AB0555" w:rsidP="00AB0555">
      <w:pPr>
        <w:ind w:left="567"/>
        <w:jc w:val="both"/>
        <w:rPr>
          <w:rFonts w:ascii="標楷體" w:eastAsia="標楷體" w:hAnsi="標楷體"/>
        </w:rPr>
      </w:pPr>
    </w:p>
    <w:p w14:paraId="29F80548" w14:textId="77777777" w:rsidR="00AB0555" w:rsidRPr="00B710F8" w:rsidRDefault="00AB0555" w:rsidP="00AB0555">
      <w:pPr>
        <w:numPr>
          <w:ilvl w:val="0"/>
          <w:numId w:val="4"/>
        </w:numPr>
        <w:ind w:left="567" w:hanging="567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市場分析</w:t>
      </w:r>
    </w:p>
    <w:p w14:paraId="2AEF5407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產業環境</w:t>
      </w:r>
    </w:p>
    <w:p w14:paraId="3A776536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客戶分析</w:t>
      </w:r>
    </w:p>
    <w:p w14:paraId="1172AC33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競爭者分析</w:t>
      </w:r>
    </w:p>
    <w:p w14:paraId="7744E35C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市場定位</w:t>
      </w:r>
    </w:p>
    <w:p w14:paraId="28D34186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競爭優勢</w:t>
      </w:r>
    </w:p>
    <w:p w14:paraId="4B858A52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市場潛力</w:t>
      </w:r>
    </w:p>
    <w:p w14:paraId="5D18410E" w14:textId="77777777" w:rsidR="00AB0555" w:rsidRPr="00B710F8" w:rsidRDefault="00AB0555" w:rsidP="00AB0555">
      <w:pPr>
        <w:numPr>
          <w:ilvl w:val="1"/>
          <w:numId w:val="4"/>
        </w:numPr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未來展望</w:t>
      </w:r>
    </w:p>
    <w:p w14:paraId="0684AB0E" w14:textId="77777777" w:rsidR="00AB0555" w:rsidRPr="00B710F8" w:rsidRDefault="00AB0555" w:rsidP="00AB0555">
      <w:pPr>
        <w:ind w:left="960"/>
        <w:jc w:val="both"/>
        <w:rPr>
          <w:rFonts w:ascii="標楷體" w:eastAsia="標楷體" w:hAnsi="標楷體"/>
        </w:rPr>
      </w:pPr>
    </w:p>
    <w:p w14:paraId="2AA2D9F5" w14:textId="77777777" w:rsidR="00AB0555" w:rsidRPr="00B710F8" w:rsidRDefault="00AB0555" w:rsidP="00AB0555">
      <w:pPr>
        <w:numPr>
          <w:ilvl w:val="0"/>
          <w:numId w:val="4"/>
        </w:numPr>
        <w:ind w:left="756" w:hanging="756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財務分析</w:t>
      </w:r>
    </w:p>
    <w:p w14:paraId="44904360" w14:textId="77777777" w:rsidR="00AB0555" w:rsidRPr="00B710F8" w:rsidRDefault="00AB0555" w:rsidP="00AB0555">
      <w:pPr>
        <w:ind w:left="756"/>
        <w:jc w:val="both"/>
        <w:rPr>
          <w:rFonts w:ascii="標楷體" w:eastAsia="標楷體" w:hAnsi="標楷體"/>
        </w:rPr>
      </w:pPr>
    </w:p>
    <w:p w14:paraId="6D759CA1" w14:textId="77777777" w:rsidR="00AB0555" w:rsidRPr="00B710F8" w:rsidRDefault="00AB0555" w:rsidP="00AB0555">
      <w:pPr>
        <w:numPr>
          <w:ilvl w:val="0"/>
          <w:numId w:val="4"/>
        </w:numPr>
        <w:ind w:left="756" w:hanging="756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風險與問題評析</w:t>
      </w:r>
    </w:p>
    <w:p w14:paraId="5406B5C3" w14:textId="77777777" w:rsidR="00AB0555" w:rsidRPr="00B710F8" w:rsidRDefault="00AB0555" w:rsidP="00AB0555">
      <w:pPr>
        <w:ind w:left="756"/>
        <w:jc w:val="both"/>
        <w:rPr>
          <w:rFonts w:ascii="標楷體" w:eastAsia="標楷體" w:hAnsi="標楷體"/>
        </w:rPr>
      </w:pPr>
    </w:p>
    <w:p w14:paraId="2077DBA0" w14:textId="77777777" w:rsidR="00AB0555" w:rsidRPr="00B710F8" w:rsidRDefault="00AB0555" w:rsidP="00AB0555">
      <w:pPr>
        <w:numPr>
          <w:ilvl w:val="0"/>
          <w:numId w:val="4"/>
        </w:numPr>
        <w:ind w:left="756" w:hanging="756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預期效益</w:t>
      </w:r>
    </w:p>
    <w:p w14:paraId="31313E2D" w14:textId="77777777" w:rsidR="00AB0555" w:rsidRPr="00B710F8" w:rsidRDefault="00AB0555" w:rsidP="00AB0555">
      <w:pPr>
        <w:ind w:left="756"/>
        <w:jc w:val="both"/>
        <w:rPr>
          <w:rFonts w:ascii="標楷體" w:eastAsia="標楷體" w:hAnsi="標楷體"/>
        </w:rPr>
      </w:pPr>
    </w:p>
    <w:p w14:paraId="492B0EE7" w14:textId="77777777" w:rsidR="001E6E03" w:rsidRPr="00B710F8" w:rsidRDefault="00AB0555" w:rsidP="00AB0555">
      <w:pPr>
        <w:numPr>
          <w:ilvl w:val="0"/>
          <w:numId w:val="4"/>
        </w:numPr>
        <w:ind w:left="756" w:hanging="756"/>
        <w:jc w:val="both"/>
        <w:rPr>
          <w:rFonts w:ascii="標楷體" w:eastAsia="標楷體" w:hAnsi="標楷體"/>
        </w:rPr>
      </w:pPr>
      <w:r w:rsidRPr="00B710F8">
        <w:rPr>
          <w:rFonts w:ascii="標楷體" w:eastAsia="標楷體" w:hAnsi="標楷體" w:hint="eastAsia"/>
        </w:rPr>
        <w:t>相關附件</w:t>
      </w:r>
    </w:p>
    <w:sectPr w:rsidR="001E6E03" w:rsidRPr="00B710F8" w:rsidSect="00424679">
      <w:headerReference w:type="default" r:id="rId8"/>
      <w:footerReference w:type="default" r:id="rId9"/>
      <w:pgSz w:w="11906" w:h="16838"/>
      <w:pgMar w:top="1418" w:right="1077" w:bottom="1418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791A" w14:textId="77777777" w:rsidR="005B4403" w:rsidRDefault="005B4403" w:rsidP="00843BFC">
      <w:r>
        <w:separator/>
      </w:r>
    </w:p>
  </w:endnote>
  <w:endnote w:type="continuationSeparator" w:id="0">
    <w:p w14:paraId="7685B34A" w14:textId="77777777" w:rsidR="005B4403" w:rsidRDefault="005B4403" w:rsidP="0084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732D" w14:textId="77777777" w:rsidR="005B0359" w:rsidRDefault="005B03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47B" w:rsidRPr="00C2547B">
      <w:rPr>
        <w:noProof/>
        <w:lang w:val="zh-TW"/>
      </w:rPr>
      <w:t>8</w:t>
    </w:r>
    <w:r>
      <w:fldChar w:fldCharType="end"/>
    </w:r>
  </w:p>
  <w:p w14:paraId="74EF3C44" w14:textId="77777777" w:rsidR="005B0359" w:rsidRDefault="005B0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41DC3" w14:textId="77777777" w:rsidR="005B4403" w:rsidRDefault="005B4403" w:rsidP="00843BFC">
      <w:r>
        <w:separator/>
      </w:r>
    </w:p>
  </w:footnote>
  <w:footnote w:type="continuationSeparator" w:id="0">
    <w:p w14:paraId="348FFB0E" w14:textId="77777777" w:rsidR="005B4403" w:rsidRDefault="005B4403" w:rsidP="0084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434B" w14:textId="6DC6B2A4" w:rsidR="00A26254" w:rsidRPr="007E6E26" w:rsidRDefault="00911543" w:rsidP="00A26254">
    <w:pPr>
      <w:spacing w:line="276" w:lineRule="auto"/>
      <w:jc w:val="center"/>
      <w:rPr>
        <w:rFonts w:ascii="微軟正黑體" w:eastAsia="微軟正黑體" w:hAnsi="微軟正黑體"/>
        <w:b/>
        <w:sz w:val="28"/>
        <w:szCs w:val="28"/>
      </w:rPr>
    </w:pPr>
    <w:r>
      <w:rPr>
        <w:rFonts w:ascii="Times New Roman" w:eastAsia="標楷體" w:hAnsi="Times New Roman" w:hint="eastAsia"/>
        <w:b/>
        <w:sz w:val="28"/>
        <w:szCs w:val="28"/>
      </w:rPr>
      <w:t>2025</w:t>
    </w:r>
    <w:r>
      <w:rPr>
        <w:rFonts w:ascii="Times New Roman" w:eastAsia="標楷體" w:hAnsi="Times New Roman" w:hint="eastAsia"/>
        <w:b/>
        <w:sz w:val="28"/>
        <w:szCs w:val="28"/>
      </w:rPr>
      <w:t>第一屆</w:t>
    </w:r>
    <w:r w:rsidR="007E6E26" w:rsidRPr="00934227">
      <w:rPr>
        <w:rFonts w:ascii="Times New Roman" w:eastAsia="標楷體" w:hAnsi="Times New Roman"/>
        <w:b/>
        <w:sz w:val="28"/>
        <w:szCs w:val="28"/>
      </w:rPr>
      <w:t xml:space="preserve"> </w:t>
    </w:r>
    <w:r w:rsidR="007E6E26" w:rsidRPr="00934227">
      <w:rPr>
        <w:rFonts w:ascii="Times New Roman" w:eastAsia="標楷體" w:hAnsi="Times New Roman"/>
        <w:b/>
        <w:sz w:val="28"/>
        <w:szCs w:val="28"/>
      </w:rPr>
      <w:t>全國</w:t>
    </w:r>
    <w:r>
      <w:rPr>
        <w:rFonts w:ascii="Times New Roman" w:eastAsia="標楷體" w:hAnsi="Times New Roman" w:hint="eastAsia"/>
        <w:b/>
        <w:sz w:val="28"/>
        <w:szCs w:val="28"/>
      </w:rPr>
      <w:t>智慧</w:t>
    </w:r>
    <w:proofErr w:type="gramStart"/>
    <w:r>
      <w:rPr>
        <w:rFonts w:ascii="Times New Roman" w:eastAsia="標楷體" w:hAnsi="Times New Roman" w:hint="eastAsia"/>
        <w:b/>
        <w:sz w:val="28"/>
        <w:szCs w:val="28"/>
      </w:rPr>
      <w:t>醫療暨永續</w:t>
    </w:r>
    <w:proofErr w:type="gramEnd"/>
    <w:r>
      <w:rPr>
        <w:rFonts w:ascii="Times New Roman" w:eastAsia="標楷體" w:hAnsi="Times New Roman" w:hint="eastAsia"/>
        <w:b/>
        <w:sz w:val="28"/>
        <w:szCs w:val="28"/>
      </w:rPr>
      <w:t>發展</w:t>
    </w:r>
    <w:r w:rsidR="007E6E26" w:rsidRPr="00934227">
      <w:rPr>
        <w:rFonts w:ascii="Times New Roman" w:eastAsia="標楷體" w:hAnsi="Times New Roman"/>
        <w:b/>
        <w:sz w:val="28"/>
        <w:szCs w:val="28"/>
      </w:rPr>
      <w:t>競賽活動辦法</w:t>
    </w:r>
  </w:p>
  <w:p w14:paraId="6B0B56DB" w14:textId="77777777" w:rsidR="00DD2558" w:rsidRPr="00A26254" w:rsidRDefault="00DD2558" w:rsidP="00A26254">
    <w:pPr>
      <w:pStyle w:val="a5"/>
      <w:pBdr>
        <w:bottom w:val="thickThinSmallGap" w:sz="24" w:space="1" w:color="622423"/>
      </w:pBdr>
      <w:rPr>
        <w:rFonts w:ascii="Cambria" w:hAnsi="Cambria"/>
        <w:b/>
        <w:sz w:val="24"/>
        <w:szCs w:val="24"/>
        <w:lang w:val="en-US" w:eastAsia="zh-TW"/>
      </w:rPr>
    </w:pPr>
  </w:p>
  <w:p w14:paraId="2D0FFBC2" w14:textId="77777777" w:rsidR="005B0359" w:rsidRPr="009B2D70" w:rsidRDefault="005B0359" w:rsidP="004D1CF4">
    <w:pPr>
      <w:pStyle w:val="a5"/>
      <w:ind w:leftChars="-177" w:left="-42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0C94"/>
    <w:multiLevelType w:val="hybridMultilevel"/>
    <w:tmpl w:val="77B61286"/>
    <w:lvl w:ilvl="0" w:tplc="4BA43278">
      <w:start w:val="1"/>
      <w:numFmt w:val="taiwaneseCountingThousand"/>
      <w:lvlText w:val="%1、"/>
      <w:lvlJc w:val="left"/>
      <w:pPr>
        <w:ind w:left="3457" w:hanging="480"/>
      </w:pPr>
      <w:rPr>
        <w:rFonts w:hint="default"/>
        <w:color w:val="auto"/>
      </w:rPr>
    </w:lvl>
    <w:lvl w:ilvl="1" w:tplc="191237B2">
      <w:start w:val="1"/>
      <w:numFmt w:val="upperLetter"/>
      <w:lvlText w:val="%2."/>
      <w:lvlJc w:val="left"/>
      <w:pPr>
        <w:ind w:left="3937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4417" w:hanging="480"/>
      </w:pPr>
    </w:lvl>
    <w:lvl w:ilvl="3" w:tplc="F770392A">
      <w:start w:val="1"/>
      <w:numFmt w:val="lowerLetter"/>
      <w:lvlText w:val="%4."/>
      <w:lvlJc w:val="left"/>
      <w:pPr>
        <w:ind w:left="4897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1" w15:restartNumberingAfterBreak="0">
    <w:nsid w:val="289E6264"/>
    <w:multiLevelType w:val="hybridMultilevel"/>
    <w:tmpl w:val="A5681F9C"/>
    <w:lvl w:ilvl="0" w:tplc="4BA43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C1A2015A">
      <w:start w:val="1"/>
      <w:numFmt w:val="bullet"/>
      <w:lvlText w:val="─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F770392A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21F97"/>
    <w:multiLevelType w:val="multilevel"/>
    <w:tmpl w:val="2C36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02C70"/>
    <w:multiLevelType w:val="hybridMultilevel"/>
    <w:tmpl w:val="DAC69BEC"/>
    <w:lvl w:ilvl="0" w:tplc="6488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6A0A09"/>
    <w:multiLevelType w:val="hybridMultilevel"/>
    <w:tmpl w:val="3F74CEA0"/>
    <w:lvl w:ilvl="0" w:tplc="77B85B26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770392A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720AF7"/>
    <w:multiLevelType w:val="hybridMultilevel"/>
    <w:tmpl w:val="9DF688B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3807948"/>
    <w:multiLevelType w:val="hybridMultilevel"/>
    <w:tmpl w:val="C2281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8" w15:restartNumberingAfterBreak="0">
    <w:nsid w:val="7BF946DC"/>
    <w:multiLevelType w:val="hybridMultilevel"/>
    <w:tmpl w:val="37147A8C"/>
    <w:lvl w:ilvl="0" w:tplc="6E808F72">
      <w:start w:val="1"/>
      <w:numFmt w:val="bullet"/>
      <w:lvlText w:val="˙"/>
      <w:lvlJc w:val="left"/>
      <w:pPr>
        <w:ind w:left="20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45"/>
    <w:rsid w:val="00001AEE"/>
    <w:rsid w:val="0000251E"/>
    <w:rsid w:val="000076EB"/>
    <w:rsid w:val="000108BC"/>
    <w:rsid w:val="00012681"/>
    <w:rsid w:val="0001301D"/>
    <w:rsid w:val="00021921"/>
    <w:rsid w:val="000238FA"/>
    <w:rsid w:val="00025C2D"/>
    <w:rsid w:val="00040DC4"/>
    <w:rsid w:val="00042101"/>
    <w:rsid w:val="0004237D"/>
    <w:rsid w:val="00047DEF"/>
    <w:rsid w:val="00050D7D"/>
    <w:rsid w:val="00052A48"/>
    <w:rsid w:val="00054358"/>
    <w:rsid w:val="00054666"/>
    <w:rsid w:val="0005675D"/>
    <w:rsid w:val="00056837"/>
    <w:rsid w:val="000610BD"/>
    <w:rsid w:val="0006150D"/>
    <w:rsid w:val="00064B77"/>
    <w:rsid w:val="000664E3"/>
    <w:rsid w:val="000703AE"/>
    <w:rsid w:val="000722A9"/>
    <w:rsid w:val="000743F2"/>
    <w:rsid w:val="00074B1B"/>
    <w:rsid w:val="00081F35"/>
    <w:rsid w:val="00085F81"/>
    <w:rsid w:val="00097406"/>
    <w:rsid w:val="000976FD"/>
    <w:rsid w:val="000979D3"/>
    <w:rsid w:val="000A16AA"/>
    <w:rsid w:val="000A56DA"/>
    <w:rsid w:val="000A6B69"/>
    <w:rsid w:val="000A7294"/>
    <w:rsid w:val="000B0773"/>
    <w:rsid w:val="000B21CA"/>
    <w:rsid w:val="000B4520"/>
    <w:rsid w:val="000B68EF"/>
    <w:rsid w:val="000B71D6"/>
    <w:rsid w:val="000C6523"/>
    <w:rsid w:val="000C724F"/>
    <w:rsid w:val="000D3EA1"/>
    <w:rsid w:val="000D5E7A"/>
    <w:rsid w:val="000D7BD6"/>
    <w:rsid w:val="000E5E8A"/>
    <w:rsid w:val="000E7BB2"/>
    <w:rsid w:val="000F088C"/>
    <w:rsid w:val="000F177B"/>
    <w:rsid w:val="000F7A6B"/>
    <w:rsid w:val="000F7C81"/>
    <w:rsid w:val="00104C3C"/>
    <w:rsid w:val="00107D33"/>
    <w:rsid w:val="00107F8F"/>
    <w:rsid w:val="001139E4"/>
    <w:rsid w:val="00114D99"/>
    <w:rsid w:val="00115BAC"/>
    <w:rsid w:val="001211A5"/>
    <w:rsid w:val="00121781"/>
    <w:rsid w:val="00124189"/>
    <w:rsid w:val="00131F1B"/>
    <w:rsid w:val="00132C8D"/>
    <w:rsid w:val="001431D9"/>
    <w:rsid w:val="001515A5"/>
    <w:rsid w:val="00155F0B"/>
    <w:rsid w:val="00157774"/>
    <w:rsid w:val="00163AB0"/>
    <w:rsid w:val="001665C4"/>
    <w:rsid w:val="00171185"/>
    <w:rsid w:val="00171443"/>
    <w:rsid w:val="00172F81"/>
    <w:rsid w:val="00175367"/>
    <w:rsid w:val="001778C2"/>
    <w:rsid w:val="0019261F"/>
    <w:rsid w:val="00192BD4"/>
    <w:rsid w:val="00193F81"/>
    <w:rsid w:val="00197AC3"/>
    <w:rsid w:val="001A522B"/>
    <w:rsid w:val="001B1A9A"/>
    <w:rsid w:val="001B3288"/>
    <w:rsid w:val="001C07FF"/>
    <w:rsid w:val="001C2BA0"/>
    <w:rsid w:val="001C3014"/>
    <w:rsid w:val="001D0E92"/>
    <w:rsid w:val="001E1463"/>
    <w:rsid w:val="001E44F4"/>
    <w:rsid w:val="001E594E"/>
    <w:rsid w:val="001E6E03"/>
    <w:rsid w:val="001E728D"/>
    <w:rsid w:val="001E78E4"/>
    <w:rsid w:val="001F0598"/>
    <w:rsid w:val="002007B6"/>
    <w:rsid w:val="002015E2"/>
    <w:rsid w:val="0020173B"/>
    <w:rsid w:val="00203F1A"/>
    <w:rsid w:val="00206722"/>
    <w:rsid w:val="00206DEF"/>
    <w:rsid w:val="0021175C"/>
    <w:rsid w:val="00220F90"/>
    <w:rsid w:val="002238F5"/>
    <w:rsid w:val="00224545"/>
    <w:rsid w:val="00226B6A"/>
    <w:rsid w:val="00226F8A"/>
    <w:rsid w:val="00231049"/>
    <w:rsid w:val="00235A57"/>
    <w:rsid w:val="002366F3"/>
    <w:rsid w:val="00246E25"/>
    <w:rsid w:val="00251C79"/>
    <w:rsid w:val="0025266F"/>
    <w:rsid w:val="00252C05"/>
    <w:rsid w:val="002577C3"/>
    <w:rsid w:val="00257B20"/>
    <w:rsid w:val="00265523"/>
    <w:rsid w:val="00270219"/>
    <w:rsid w:val="00274580"/>
    <w:rsid w:val="002756A9"/>
    <w:rsid w:val="00275D07"/>
    <w:rsid w:val="00277268"/>
    <w:rsid w:val="00280FB5"/>
    <w:rsid w:val="002872E0"/>
    <w:rsid w:val="0029071D"/>
    <w:rsid w:val="002908B4"/>
    <w:rsid w:val="00290F8C"/>
    <w:rsid w:val="00291F3C"/>
    <w:rsid w:val="00295AA0"/>
    <w:rsid w:val="0029603D"/>
    <w:rsid w:val="002A5C49"/>
    <w:rsid w:val="002A7176"/>
    <w:rsid w:val="002B01B4"/>
    <w:rsid w:val="002B3F38"/>
    <w:rsid w:val="002B65FF"/>
    <w:rsid w:val="002B74DE"/>
    <w:rsid w:val="002C0469"/>
    <w:rsid w:val="002C15E1"/>
    <w:rsid w:val="002D02FF"/>
    <w:rsid w:val="002D0FC5"/>
    <w:rsid w:val="002D4728"/>
    <w:rsid w:val="002D4CF2"/>
    <w:rsid w:val="002D52F0"/>
    <w:rsid w:val="002D6565"/>
    <w:rsid w:val="002E0EC0"/>
    <w:rsid w:val="002E10F6"/>
    <w:rsid w:val="002E1C6A"/>
    <w:rsid w:val="002E46EC"/>
    <w:rsid w:val="002E6F2E"/>
    <w:rsid w:val="002F385A"/>
    <w:rsid w:val="002F4FDC"/>
    <w:rsid w:val="002F5D90"/>
    <w:rsid w:val="002F777C"/>
    <w:rsid w:val="0030046A"/>
    <w:rsid w:val="0030534A"/>
    <w:rsid w:val="00305871"/>
    <w:rsid w:val="00306A70"/>
    <w:rsid w:val="00316101"/>
    <w:rsid w:val="0031702B"/>
    <w:rsid w:val="00317B4F"/>
    <w:rsid w:val="00321893"/>
    <w:rsid w:val="00323EC8"/>
    <w:rsid w:val="0032458F"/>
    <w:rsid w:val="00330E33"/>
    <w:rsid w:val="00336FCB"/>
    <w:rsid w:val="00343655"/>
    <w:rsid w:val="003452F5"/>
    <w:rsid w:val="00345AB0"/>
    <w:rsid w:val="00345B75"/>
    <w:rsid w:val="003473C9"/>
    <w:rsid w:val="00350542"/>
    <w:rsid w:val="00352FF2"/>
    <w:rsid w:val="00354A37"/>
    <w:rsid w:val="003703FD"/>
    <w:rsid w:val="00370EF6"/>
    <w:rsid w:val="00373452"/>
    <w:rsid w:val="00373CB1"/>
    <w:rsid w:val="003745A5"/>
    <w:rsid w:val="003840F2"/>
    <w:rsid w:val="00392C5F"/>
    <w:rsid w:val="00393D4C"/>
    <w:rsid w:val="00393E99"/>
    <w:rsid w:val="003950B1"/>
    <w:rsid w:val="00395150"/>
    <w:rsid w:val="00395A0D"/>
    <w:rsid w:val="003A7A58"/>
    <w:rsid w:val="003C2242"/>
    <w:rsid w:val="003C67A4"/>
    <w:rsid w:val="003C7DD3"/>
    <w:rsid w:val="003D10B3"/>
    <w:rsid w:val="003D41E6"/>
    <w:rsid w:val="003D6A7B"/>
    <w:rsid w:val="003E0686"/>
    <w:rsid w:val="003E21E8"/>
    <w:rsid w:val="003E3DC3"/>
    <w:rsid w:val="003E4132"/>
    <w:rsid w:val="003E72F2"/>
    <w:rsid w:val="003E7AC2"/>
    <w:rsid w:val="003F3835"/>
    <w:rsid w:val="004068A1"/>
    <w:rsid w:val="004116D9"/>
    <w:rsid w:val="00424679"/>
    <w:rsid w:val="00425158"/>
    <w:rsid w:val="00427DC0"/>
    <w:rsid w:val="00430841"/>
    <w:rsid w:val="00430C3E"/>
    <w:rsid w:val="0043154D"/>
    <w:rsid w:val="004322C3"/>
    <w:rsid w:val="004372FE"/>
    <w:rsid w:val="00441094"/>
    <w:rsid w:val="00447D35"/>
    <w:rsid w:val="0045100D"/>
    <w:rsid w:val="00451933"/>
    <w:rsid w:val="00453584"/>
    <w:rsid w:val="004569B1"/>
    <w:rsid w:val="00461203"/>
    <w:rsid w:val="00462606"/>
    <w:rsid w:val="00465866"/>
    <w:rsid w:val="0046758A"/>
    <w:rsid w:val="00472657"/>
    <w:rsid w:val="004812B9"/>
    <w:rsid w:val="004827DF"/>
    <w:rsid w:val="00483AAE"/>
    <w:rsid w:val="00484F11"/>
    <w:rsid w:val="0048720C"/>
    <w:rsid w:val="004951C0"/>
    <w:rsid w:val="004A220E"/>
    <w:rsid w:val="004A2699"/>
    <w:rsid w:val="004A4696"/>
    <w:rsid w:val="004A6BCE"/>
    <w:rsid w:val="004B1BFC"/>
    <w:rsid w:val="004C69E3"/>
    <w:rsid w:val="004D0550"/>
    <w:rsid w:val="004D1CF4"/>
    <w:rsid w:val="004D1EA9"/>
    <w:rsid w:val="004D36F3"/>
    <w:rsid w:val="004D6135"/>
    <w:rsid w:val="004D6410"/>
    <w:rsid w:val="004D7E3A"/>
    <w:rsid w:val="004E02C4"/>
    <w:rsid w:val="004E4C29"/>
    <w:rsid w:val="004E5372"/>
    <w:rsid w:val="004E688B"/>
    <w:rsid w:val="004E782B"/>
    <w:rsid w:val="004F0A6E"/>
    <w:rsid w:val="004F0E85"/>
    <w:rsid w:val="004F0F42"/>
    <w:rsid w:val="004F671B"/>
    <w:rsid w:val="004F77EF"/>
    <w:rsid w:val="005017C9"/>
    <w:rsid w:val="00513B52"/>
    <w:rsid w:val="005151ED"/>
    <w:rsid w:val="0051532E"/>
    <w:rsid w:val="00515B16"/>
    <w:rsid w:val="00516FFC"/>
    <w:rsid w:val="0052021B"/>
    <w:rsid w:val="005210D1"/>
    <w:rsid w:val="00522490"/>
    <w:rsid w:val="00523F63"/>
    <w:rsid w:val="0053109F"/>
    <w:rsid w:val="0053745B"/>
    <w:rsid w:val="0054208E"/>
    <w:rsid w:val="0054330F"/>
    <w:rsid w:val="0054495A"/>
    <w:rsid w:val="00551BF5"/>
    <w:rsid w:val="00555731"/>
    <w:rsid w:val="00557559"/>
    <w:rsid w:val="00562674"/>
    <w:rsid w:val="00562CAE"/>
    <w:rsid w:val="00564148"/>
    <w:rsid w:val="005652A9"/>
    <w:rsid w:val="00567505"/>
    <w:rsid w:val="00567FE8"/>
    <w:rsid w:val="00571727"/>
    <w:rsid w:val="005769D1"/>
    <w:rsid w:val="005775A9"/>
    <w:rsid w:val="00596126"/>
    <w:rsid w:val="005A73A9"/>
    <w:rsid w:val="005A7FD7"/>
    <w:rsid w:val="005B0359"/>
    <w:rsid w:val="005B4403"/>
    <w:rsid w:val="005B5897"/>
    <w:rsid w:val="005C2FF5"/>
    <w:rsid w:val="005C50FB"/>
    <w:rsid w:val="005C7770"/>
    <w:rsid w:val="005D2ED1"/>
    <w:rsid w:val="005D54F2"/>
    <w:rsid w:val="005E4D73"/>
    <w:rsid w:val="005E54A9"/>
    <w:rsid w:val="005F0A1F"/>
    <w:rsid w:val="005F1CF0"/>
    <w:rsid w:val="005F6040"/>
    <w:rsid w:val="005F7EB8"/>
    <w:rsid w:val="00602534"/>
    <w:rsid w:val="00603EE6"/>
    <w:rsid w:val="0061005F"/>
    <w:rsid w:val="0061543C"/>
    <w:rsid w:val="00620116"/>
    <w:rsid w:val="00623795"/>
    <w:rsid w:val="006333B7"/>
    <w:rsid w:val="006378C9"/>
    <w:rsid w:val="006433D5"/>
    <w:rsid w:val="0066385C"/>
    <w:rsid w:val="0066445D"/>
    <w:rsid w:val="006668A4"/>
    <w:rsid w:val="0067066E"/>
    <w:rsid w:val="0067579A"/>
    <w:rsid w:val="006757FC"/>
    <w:rsid w:val="00685421"/>
    <w:rsid w:val="00687200"/>
    <w:rsid w:val="0069353C"/>
    <w:rsid w:val="00694DE1"/>
    <w:rsid w:val="006A09AB"/>
    <w:rsid w:val="006A29C2"/>
    <w:rsid w:val="006B3678"/>
    <w:rsid w:val="006D3814"/>
    <w:rsid w:val="006E21B3"/>
    <w:rsid w:val="006E6165"/>
    <w:rsid w:val="006E66AD"/>
    <w:rsid w:val="006E690C"/>
    <w:rsid w:val="006E735C"/>
    <w:rsid w:val="006F1E41"/>
    <w:rsid w:val="006F24A3"/>
    <w:rsid w:val="006F33BC"/>
    <w:rsid w:val="00702F0A"/>
    <w:rsid w:val="007037CD"/>
    <w:rsid w:val="00703AA2"/>
    <w:rsid w:val="00706093"/>
    <w:rsid w:val="007108F0"/>
    <w:rsid w:val="007139F8"/>
    <w:rsid w:val="007153B5"/>
    <w:rsid w:val="0071658F"/>
    <w:rsid w:val="00717944"/>
    <w:rsid w:val="007208A0"/>
    <w:rsid w:val="0072578C"/>
    <w:rsid w:val="007312E2"/>
    <w:rsid w:val="00733EB5"/>
    <w:rsid w:val="0074198A"/>
    <w:rsid w:val="00747078"/>
    <w:rsid w:val="00750678"/>
    <w:rsid w:val="00751176"/>
    <w:rsid w:val="00752738"/>
    <w:rsid w:val="007537C5"/>
    <w:rsid w:val="00754FE5"/>
    <w:rsid w:val="007620BB"/>
    <w:rsid w:val="00765DE3"/>
    <w:rsid w:val="007756F0"/>
    <w:rsid w:val="0077596B"/>
    <w:rsid w:val="00777ECC"/>
    <w:rsid w:val="00782AF1"/>
    <w:rsid w:val="00790AF0"/>
    <w:rsid w:val="007B09A0"/>
    <w:rsid w:val="007B62A3"/>
    <w:rsid w:val="007C7414"/>
    <w:rsid w:val="007D0C20"/>
    <w:rsid w:val="007D0F6C"/>
    <w:rsid w:val="007D3FD8"/>
    <w:rsid w:val="007D4B5D"/>
    <w:rsid w:val="007E34DF"/>
    <w:rsid w:val="007E6D72"/>
    <w:rsid w:val="007E6E26"/>
    <w:rsid w:val="007E73C4"/>
    <w:rsid w:val="007F0BC4"/>
    <w:rsid w:val="007F3A1F"/>
    <w:rsid w:val="007F3B19"/>
    <w:rsid w:val="007F7E85"/>
    <w:rsid w:val="0080655B"/>
    <w:rsid w:val="008118E8"/>
    <w:rsid w:val="00811FD6"/>
    <w:rsid w:val="0081265C"/>
    <w:rsid w:val="008127FC"/>
    <w:rsid w:val="00817ACF"/>
    <w:rsid w:val="00822B97"/>
    <w:rsid w:val="0082509E"/>
    <w:rsid w:val="00826BCB"/>
    <w:rsid w:val="00830CB6"/>
    <w:rsid w:val="00831646"/>
    <w:rsid w:val="00832581"/>
    <w:rsid w:val="00834468"/>
    <w:rsid w:val="00835B42"/>
    <w:rsid w:val="00842379"/>
    <w:rsid w:val="00843BFC"/>
    <w:rsid w:val="0084799B"/>
    <w:rsid w:val="0085313E"/>
    <w:rsid w:val="008553F5"/>
    <w:rsid w:val="00856F96"/>
    <w:rsid w:val="00860367"/>
    <w:rsid w:val="00866E18"/>
    <w:rsid w:val="00881902"/>
    <w:rsid w:val="008874E5"/>
    <w:rsid w:val="008879B4"/>
    <w:rsid w:val="00892976"/>
    <w:rsid w:val="00896833"/>
    <w:rsid w:val="008971D9"/>
    <w:rsid w:val="008A060D"/>
    <w:rsid w:val="008A0A0D"/>
    <w:rsid w:val="008A66B2"/>
    <w:rsid w:val="008A7554"/>
    <w:rsid w:val="008A7737"/>
    <w:rsid w:val="008B0B69"/>
    <w:rsid w:val="008B1FC5"/>
    <w:rsid w:val="008B5164"/>
    <w:rsid w:val="008C1A4C"/>
    <w:rsid w:val="008C326E"/>
    <w:rsid w:val="008C43BE"/>
    <w:rsid w:val="008C740F"/>
    <w:rsid w:val="008D1F85"/>
    <w:rsid w:val="008D56DE"/>
    <w:rsid w:val="008E436F"/>
    <w:rsid w:val="008E517E"/>
    <w:rsid w:val="008E5D09"/>
    <w:rsid w:val="008E6C47"/>
    <w:rsid w:val="008F7949"/>
    <w:rsid w:val="008F7EAD"/>
    <w:rsid w:val="0090463B"/>
    <w:rsid w:val="00911543"/>
    <w:rsid w:val="009129A5"/>
    <w:rsid w:val="00914F2D"/>
    <w:rsid w:val="00916249"/>
    <w:rsid w:val="00921486"/>
    <w:rsid w:val="00924402"/>
    <w:rsid w:val="00925024"/>
    <w:rsid w:val="00934227"/>
    <w:rsid w:val="00940372"/>
    <w:rsid w:val="009455E6"/>
    <w:rsid w:val="00946083"/>
    <w:rsid w:val="00946225"/>
    <w:rsid w:val="00947F96"/>
    <w:rsid w:val="009507B7"/>
    <w:rsid w:val="00951AFB"/>
    <w:rsid w:val="00952F45"/>
    <w:rsid w:val="0095446D"/>
    <w:rsid w:val="009554AF"/>
    <w:rsid w:val="0096099E"/>
    <w:rsid w:val="0096266C"/>
    <w:rsid w:val="00963A35"/>
    <w:rsid w:val="009647F1"/>
    <w:rsid w:val="0096595F"/>
    <w:rsid w:val="00966A0B"/>
    <w:rsid w:val="00970D5C"/>
    <w:rsid w:val="00971EAC"/>
    <w:rsid w:val="0097604B"/>
    <w:rsid w:val="00983D70"/>
    <w:rsid w:val="00984345"/>
    <w:rsid w:val="00987D42"/>
    <w:rsid w:val="0099044F"/>
    <w:rsid w:val="009907DC"/>
    <w:rsid w:val="009915D7"/>
    <w:rsid w:val="00994193"/>
    <w:rsid w:val="00994C06"/>
    <w:rsid w:val="009A4404"/>
    <w:rsid w:val="009B2D70"/>
    <w:rsid w:val="009B7D11"/>
    <w:rsid w:val="009C020F"/>
    <w:rsid w:val="009C0351"/>
    <w:rsid w:val="009C0370"/>
    <w:rsid w:val="009C4EB3"/>
    <w:rsid w:val="009D0062"/>
    <w:rsid w:val="009D07B0"/>
    <w:rsid w:val="009D411A"/>
    <w:rsid w:val="009D44A9"/>
    <w:rsid w:val="009D7A3E"/>
    <w:rsid w:val="009E384A"/>
    <w:rsid w:val="009E60AE"/>
    <w:rsid w:val="009E6180"/>
    <w:rsid w:val="009E6FB2"/>
    <w:rsid w:val="009F02C6"/>
    <w:rsid w:val="009F0395"/>
    <w:rsid w:val="009F6767"/>
    <w:rsid w:val="009F77EF"/>
    <w:rsid w:val="009F7A3F"/>
    <w:rsid w:val="00A060DF"/>
    <w:rsid w:val="00A07F73"/>
    <w:rsid w:val="00A158A6"/>
    <w:rsid w:val="00A16E74"/>
    <w:rsid w:val="00A2123C"/>
    <w:rsid w:val="00A2473A"/>
    <w:rsid w:val="00A24A9B"/>
    <w:rsid w:val="00A25D3E"/>
    <w:rsid w:val="00A26254"/>
    <w:rsid w:val="00A3133E"/>
    <w:rsid w:val="00A3260C"/>
    <w:rsid w:val="00A3430F"/>
    <w:rsid w:val="00A34D15"/>
    <w:rsid w:val="00A35E87"/>
    <w:rsid w:val="00A3613D"/>
    <w:rsid w:val="00A370EC"/>
    <w:rsid w:val="00A3720F"/>
    <w:rsid w:val="00A41632"/>
    <w:rsid w:val="00A43520"/>
    <w:rsid w:val="00A4375F"/>
    <w:rsid w:val="00A43E65"/>
    <w:rsid w:val="00A47C60"/>
    <w:rsid w:val="00A55653"/>
    <w:rsid w:val="00A55F2F"/>
    <w:rsid w:val="00A5654B"/>
    <w:rsid w:val="00A56D28"/>
    <w:rsid w:val="00A56D9B"/>
    <w:rsid w:val="00A70BD8"/>
    <w:rsid w:val="00A72CC1"/>
    <w:rsid w:val="00A73C0E"/>
    <w:rsid w:val="00A74610"/>
    <w:rsid w:val="00A774BB"/>
    <w:rsid w:val="00A94612"/>
    <w:rsid w:val="00AA2470"/>
    <w:rsid w:val="00AA4F90"/>
    <w:rsid w:val="00AA7204"/>
    <w:rsid w:val="00AA7668"/>
    <w:rsid w:val="00AA7DEF"/>
    <w:rsid w:val="00AB0555"/>
    <w:rsid w:val="00AB0D20"/>
    <w:rsid w:val="00AB2647"/>
    <w:rsid w:val="00AC0C66"/>
    <w:rsid w:val="00AC3BA5"/>
    <w:rsid w:val="00AC672A"/>
    <w:rsid w:val="00AD31BD"/>
    <w:rsid w:val="00AD3B7C"/>
    <w:rsid w:val="00AD5350"/>
    <w:rsid w:val="00AD5CF1"/>
    <w:rsid w:val="00AD7753"/>
    <w:rsid w:val="00AE120F"/>
    <w:rsid w:val="00AE33AF"/>
    <w:rsid w:val="00AE55EE"/>
    <w:rsid w:val="00AE6336"/>
    <w:rsid w:val="00AF0240"/>
    <w:rsid w:val="00AF0B18"/>
    <w:rsid w:val="00AF1ED1"/>
    <w:rsid w:val="00AF3CA8"/>
    <w:rsid w:val="00AF5BDF"/>
    <w:rsid w:val="00B022A0"/>
    <w:rsid w:val="00B027C2"/>
    <w:rsid w:val="00B02DD6"/>
    <w:rsid w:val="00B1095D"/>
    <w:rsid w:val="00B10C6C"/>
    <w:rsid w:val="00B12D60"/>
    <w:rsid w:val="00B17EAD"/>
    <w:rsid w:val="00B2070E"/>
    <w:rsid w:val="00B2113D"/>
    <w:rsid w:val="00B21472"/>
    <w:rsid w:val="00B27913"/>
    <w:rsid w:val="00B30834"/>
    <w:rsid w:val="00B320FC"/>
    <w:rsid w:val="00B426B8"/>
    <w:rsid w:val="00B43F88"/>
    <w:rsid w:val="00B45508"/>
    <w:rsid w:val="00B54F64"/>
    <w:rsid w:val="00B710F8"/>
    <w:rsid w:val="00B717D4"/>
    <w:rsid w:val="00B736BC"/>
    <w:rsid w:val="00B74C91"/>
    <w:rsid w:val="00B75743"/>
    <w:rsid w:val="00B7764A"/>
    <w:rsid w:val="00B81623"/>
    <w:rsid w:val="00B836D1"/>
    <w:rsid w:val="00B8726E"/>
    <w:rsid w:val="00B941E2"/>
    <w:rsid w:val="00BA0848"/>
    <w:rsid w:val="00BA11E1"/>
    <w:rsid w:val="00BA238B"/>
    <w:rsid w:val="00BB2BC6"/>
    <w:rsid w:val="00BC26A2"/>
    <w:rsid w:val="00BC3B5C"/>
    <w:rsid w:val="00BD1E25"/>
    <w:rsid w:val="00BD2031"/>
    <w:rsid w:val="00BD48E6"/>
    <w:rsid w:val="00BE7A95"/>
    <w:rsid w:val="00BF11A8"/>
    <w:rsid w:val="00BF16F2"/>
    <w:rsid w:val="00BF3740"/>
    <w:rsid w:val="00BF5779"/>
    <w:rsid w:val="00C006D6"/>
    <w:rsid w:val="00C00A9C"/>
    <w:rsid w:val="00C03999"/>
    <w:rsid w:val="00C06109"/>
    <w:rsid w:val="00C13018"/>
    <w:rsid w:val="00C1427A"/>
    <w:rsid w:val="00C166CB"/>
    <w:rsid w:val="00C16F29"/>
    <w:rsid w:val="00C23838"/>
    <w:rsid w:val="00C2547B"/>
    <w:rsid w:val="00C27DF9"/>
    <w:rsid w:val="00C34B1A"/>
    <w:rsid w:val="00C34EC9"/>
    <w:rsid w:val="00C35714"/>
    <w:rsid w:val="00C35FE1"/>
    <w:rsid w:val="00C37729"/>
    <w:rsid w:val="00C462F0"/>
    <w:rsid w:val="00C52337"/>
    <w:rsid w:val="00C523F8"/>
    <w:rsid w:val="00C553A6"/>
    <w:rsid w:val="00C55A57"/>
    <w:rsid w:val="00C61F66"/>
    <w:rsid w:val="00C62587"/>
    <w:rsid w:val="00C65A97"/>
    <w:rsid w:val="00C705FB"/>
    <w:rsid w:val="00C725A0"/>
    <w:rsid w:val="00C778EE"/>
    <w:rsid w:val="00C801F8"/>
    <w:rsid w:val="00C8076A"/>
    <w:rsid w:val="00C86531"/>
    <w:rsid w:val="00C9052A"/>
    <w:rsid w:val="00C911ED"/>
    <w:rsid w:val="00C93729"/>
    <w:rsid w:val="00C96C7F"/>
    <w:rsid w:val="00CA0092"/>
    <w:rsid w:val="00CA4E48"/>
    <w:rsid w:val="00CA7A60"/>
    <w:rsid w:val="00CB0A3D"/>
    <w:rsid w:val="00CB1F1A"/>
    <w:rsid w:val="00CB208E"/>
    <w:rsid w:val="00CB30B8"/>
    <w:rsid w:val="00CB3EE6"/>
    <w:rsid w:val="00CC27C1"/>
    <w:rsid w:val="00CC5B86"/>
    <w:rsid w:val="00CD1A9A"/>
    <w:rsid w:val="00CD1FE7"/>
    <w:rsid w:val="00CD4DF7"/>
    <w:rsid w:val="00CD761E"/>
    <w:rsid w:val="00CF64F6"/>
    <w:rsid w:val="00D02103"/>
    <w:rsid w:val="00D02CBF"/>
    <w:rsid w:val="00D02DD8"/>
    <w:rsid w:val="00D10259"/>
    <w:rsid w:val="00D13D81"/>
    <w:rsid w:val="00D14797"/>
    <w:rsid w:val="00D15FCE"/>
    <w:rsid w:val="00D20B57"/>
    <w:rsid w:val="00D21042"/>
    <w:rsid w:val="00D341BA"/>
    <w:rsid w:val="00D344D5"/>
    <w:rsid w:val="00D3479B"/>
    <w:rsid w:val="00D37A93"/>
    <w:rsid w:val="00D40F56"/>
    <w:rsid w:val="00D41A4B"/>
    <w:rsid w:val="00D44D42"/>
    <w:rsid w:val="00D454B5"/>
    <w:rsid w:val="00D47F50"/>
    <w:rsid w:val="00D51ACF"/>
    <w:rsid w:val="00D56B6A"/>
    <w:rsid w:val="00D6124D"/>
    <w:rsid w:val="00D61328"/>
    <w:rsid w:val="00D62E75"/>
    <w:rsid w:val="00D64890"/>
    <w:rsid w:val="00D73B94"/>
    <w:rsid w:val="00D746E6"/>
    <w:rsid w:val="00D836A2"/>
    <w:rsid w:val="00D84C74"/>
    <w:rsid w:val="00D911F7"/>
    <w:rsid w:val="00D923DF"/>
    <w:rsid w:val="00D9281A"/>
    <w:rsid w:val="00DA1AB7"/>
    <w:rsid w:val="00DA7974"/>
    <w:rsid w:val="00DB4B9D"/>
    <w:rsid w:val="00DC0103"/>
    <w:rsid w:val="00DC2138"/>
    <w:rsid w:val="00DC4E56"/>
    <w:rsid w:val="00DD2558"/>
    <w:rsid w:val="00DD4B44"/>
    <w:rsid w:val="00DD510C"/>
    <w:rsid w:val="00DE3D69"/>
    <w:rsid w:val="00DE4B48"/>
    <w:rsid w:val="00DF38F2"/>
    <w:rsid w:val="00DF3D84"/>
    <w:rsid w:val="00DF6650"/>
    <w:rsid w:val="00E02119"/>
    <w:rsid w:val="00E03DF2"/>
    <w:rsid w:val="00E03E66"/>
    <w:rsid w:val="00E12435"/>
    <w:rsid w:val="00E13136"/>
    <w:rsid w:val="00E246F5"/>
    <w:rsid w:val="00E266BC"/>
    <w:rsid w:val="00E35578"/>
    <w:rsid w:val="00E35808"/>
    <w:rsid w:val="00E407C0"/>
    <w:rsid w:val="00E51297"/>
    <w:rsid w:val="00E51E92"/>
    <w:rsid w:val="00E57F4F"/>
    <w:rsid w:val="00E6425B"/>
    <w:rsid w:val="00E669B9"/>
    <w:rsid w:val="00E75AB6"/>
    <w:rsid w:val="00E75FDE"/>
    <w:rsid w:val="00E76B8E"/>
    <w:rsid w:val="00E772C2"/>
    <w:rsid w:val="00E848B4"/>
    <w:rsid w:val="00E85542"/>
    <w:rsid w:val="00E911EF"/>
    <w:rsid w:val="00E92B6B"/>
    <w:rsid w:val="00E96BFB"/>
    <w:rsid w:val="00EA044B"/>
    <w:rsid w:val="00EA052A"/>
    <w:rsid w:val="00EA0D55"/>
    <w:rsid w:val="00EA1B85"/>
    <w:rsid w:val="00EA239E"/>
    <w:rsid w:val="00EA52F6"/>
    <w:rsid w:val="00EB5BC7"/>
    <w:rsid w:val="00EC21F6"/>
    <w:rsid w:val="00ED0444"/>
    <w:rsid w:val="00ED2FF1"/>
    <w:rsid w:val="00ED4F26"/>
    <w:rsid w:val="00ED6B87"/>
    <w:rsid w:val="00EE2E90"/>
    <w:rsid w:val="00EE3B7E"/>
    <w:rsid w:val="00EF3076"/>
    <w:rsid w:val="00EF616E"/>
    <w:rsid w:val="00EF6AF9"/>
    <w:rsid w:val="00F01035"/>
    <w:rsid w:val="00F03FD4"/>
    <w:rsid w:val="00F04E23"/>
    <w:rsid w:val="00F074DF"/>
    <w:rsid w:val="00F100C7"/>
    <w:rsid w:val="00F10262"/>
    <w:rsid w:val="00F102F5"/>
    <w:rsid w:val="00F13210"/>
    <w:rsid w:val="00F16A43"/>
    <w:rsid w:val="00F17A0A"/>
    <w:rsid w:val="00F213D6"/>
    <w:rsid w:val="00F22153"/>
    <w:rsid w:val="00F233AD"/>
    <w:rsid w:val="00F25B7D"/>
    <w:rsid w:val="00F33B95"/>
    <w:rsid w:val="00F3527F"/>
    <w:rsid w:val="00F412C1"/>
    <w:rsid w:val="00F4265C"/>
    <w:rsid w:val="00F43F29"/>
    <w:rsid w:val="00F44F61"/>
    <w:rsid w:val="00F458DA"/>
    <w:rsid w:val="00F47624"/>
    <w:rsid w:val="00F52AAE"/>
    <w:rsid w:val="00F53D61"/>
    <w:rsid w:val="00F57DB1"/>
    <w:rsid w:val="00F6049C"/>
    <w:rsid w:val="00F6116E"/>
    <w:rsid w:val="00F6136F"/>
    <w:rsid w:val="00F6505E"/>
    <w:rsid w:val="00F67393"/>
    <w:rsid w:val="00F76D69"/>
    <w:rsid w:val="00F8213C"/>
    <w:rsid w:val="00F84867"/>
    <w:rsid w:val="00F84FFD"/>
    <w:rsid w:val="00F8547F"/>
    <w:rsid w:val="00F92260"/>
    <w:rsid w:val="00FA221F"/>
    <w:rsid w:val="00FA285F"/>
    <w:rsid w:val="00FB4C6D"/>
    <w:rsid w:val="00FB6DE0"/>
    <w:rsid w:val="00FB7D4F"/>
    <w:rsid w:val="00FC0108"/>
    <w:rsid w:val="00FC1B87"/>
    <w:rsid w:val="00FC2564"/>
    <w:rsid w:val="00FC790B"/>
    <w:rsid w:val="00FD103F"/>
    <w:rsid w:val="00FD1972"/>
    <w:rsid w:val="00FE4D14"/>
    <w:rsid w:val="00FE69F9"/>
    <w:rsid w:val="00FE7C85"/>
    <w:rsid w:val="00FE7FB5"/>
    <w:rsid w:val="00FF0928"/>
    <w:rsid w:val="00FF18E1"/>
    <w:rsid w:val="00FF665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74AF3"/>
  <w15:chartTrackingRefBased/>
  <w15:docId w15:val="{B306CD4D-BBDF-4591-B049-D1FEC624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41"/>
    <w:pPr>
      <w:ind w:leftChars="200" w:left="480"/>
    </w:pPr>
  </w:style>
  <w:style w:type="table" w:styleId="a4">
    <w:name w:val="Table Grid"/>
    <w:basedOn w:val="a1"/>
    <w:uiPriority w:val="59"/>
    <w:rsid w:val="00FE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3B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43B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B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43B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BF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843BFC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0C6523"/>
    <w:rPr>
      <w:color w:val="0000FF"/>
      <w:u w:val="single"/>
    </w:rPr>
  </w:style>
  <w:style w:type="table" w:styleId="ac">
    <w:name w:val="Light List"/>
    <w:basedOn w:val="a1"/>
    <w:uiPriority w:val="61"/>
    <w:rsid w:val="004F0F4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d">
    <w:name w:val="annotation reference"/>
    <w:uiPriority w:val="99"/>
    <w:semiHidden/>
    <w:unhideWhenUsed/>
    <w:rsid w:val="002907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71D"/>
  </w:style>
  <w:style w:type="character" w:customStyle="1" w:styleId="af">
    <w:name w:val="註解文字 字元"/>
    <w:link w:val="ae"/>
    <w:uiPriority w:val="99"/>
    <w:semiHidden/>
    <w:rsid w:val="0029071D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737"/>
    <w:rPr>
      <w:b/>
      <w:bCs/>
    </w:rPr>
  </w:style>
  <w:style w:type="character" w:customStyle="1" w:styleId="af1">
    <w:name w:val="註解主旨 字元"/>
    <w:link w:val="af0"/>
    <w:uiPriority w:val="99"/>
    <w:semiHidden/>
    <w:rsid w:val="008A7737"/>
    <w:rPr>
      <w:b/>
      <w:bCs/>
      <w:kern w:val="2"/>
      <w:sz w:val="24"/>
      <w:szCs w:val="22"/>
    </w:rPr>
  </w:style>
  <w:style w:type="character" w:styleId="af2">
    <w:name w:val="Unresolved Mention"/>
    <w:basedOn w:val="a0"/>
    <w:uiPriority w:val="99"/>
    <w:semiHidden/>
    <w:unhideWhenUsed/>
    <w:rsid w:val="00BD1E2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D1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E8EE-667F-4EBF-B79C-98246657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csmu</Company>
  <LinksUpToDate>false</LinksUpToDate>
  <CharactersWithSpaces>171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mailto:cs1111@csmu.edu.tw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 中山醫學大學 創新創意創業競賽活動辦法</dc:title>
  <dc:subject/>
  <dc:creator>Pinpi</dc:creator>
  <cp:keywords/>
  <cp:lastModifiedBy>CSMU-USER</cp:lastModifiedBy>
  <cp:revision>3</cp:revision>
  <cp:lastPrinted>2025-03-03T01:34:00Z</cp:lastPrinted>
  <dcterms:created xsi:type="dcterms:W3CDTF">2025-03-03T10:57:00Z</dcterms:created>
  <dcterms:modified xsi:type="dcterms:W3CDTF">2025-03-03T10:57:00Z</dcterms:modified>
</cp:coreProperties>
</file>